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19AD" w14:textId="77777777" w:rsidR="000410DD" w:rsidRPr="000410DD" w:rsidRDefault="000410DD" w:rsidP="000410DD">
      <w:pPr>
        <w:jc w:val="center"/>
        <w:rPr>
          <w:b/>
        </w:rPr>
      </w:pPr>
      <w:r w:rsidRPr="000410DD">
        <w:rPr>
          <w:b/>
        </w:rPr>
        <w:t>NIU ASSE Student Section Meeting</w:t>
      </w:r>
    </w:p>
    <w:p w14:paraId="2CC519AE" w14:textId="42178A3D" w:rsidR="000410DD" w:rsidRPr="000410DD" w:rsidRDefault="000410DD" w:rsidP="000410DD">
      <w:pPr>
        <w:ind w:firstLine="360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0410DD">
        <w:rPr>
          <w:b/>
        </w:rPr>
        <w:t>8/31/2015</w:t>
      </w:r>
      <w:r w:rsidR="00121D13">
        <w:rPr>
          <w:b/>
        </w:rPr>
        <w:t xml:space="preserve">  (finalized 20151001)</w:t>
      </w:r>
    </w:p>
    <w:p w14:paraId="2CC519AF" w14:textId="77777777" w:rsidR="00B574BB" w:rsidRDefault="00780663" w:rsidP="000410DD">
      <w:r>
        <w:t>Commenced</w:t>
      </w:r>
      <w:r w:rsidR="002E2415">
        <w:t xml:space="preserve"> - 17:34 </w:t>
      </w:r>
      <w:r>
        <w:tab/>
      </w:r>
      <w:r>
        <w:tab/>
      </w:r>
      <w:r>
        <w:tab/>
      </w:r>
      <w:r w:rsidR="000410DD">
        <w:tab/>
      </w:r>
      <w:r w:rsidR="000410DD">
        <w:tab/>
      </w:r>
      <w:r w:rsidR="000410DD">
        <w:tab/>
      </w:r>
      <w:r w:rsidR="000410DD">
        <w:tab/>
      </w:r>
      <w:r w:rsidR="000410DD">
        <w:tab/>
      </w:r>
      <w:r>
        <w:t>Adjourned</w:t>
      </w:r>
      <w:r w:rsidR="000410DD">
        <w:t xml:space="preserve"> – 18:20</w:t>
      </w:r>
    </w:p>
    <w:p w14:paraId="2CC519B0" w14:textId="77777777" w:rsidR="007C0E42" w:rsidRDefault="007C0E42" w:rsidP="002E2415">
      <w:pPr>
        <w:pStyle w:val="ListParagraph"/>
        <w:numPr>
          <w:ilvl w:val="0"/>
          <w:numId w:val="1"/>
        </w:numPr>
      </w:pPr>
      <w:r>
        <w:t xml:space="preserve">Beginning introduction of executive Board </w:t>
      </w:r>
    </w:p>
    <w:p w14:paraId="2CC519B1" w14:textId="77777777" w:rsidR="007C0E42" w:rsidRDefault="007C0E42" w:rsidP="007C0E42">
      <w:pPr>
        <w:pStyle w:val="ListParagraph"/>
        <w:numPr>
          <w:ilvl w:val="1"/>
          <w:numId w:val="1"/>
        </w:numPr>
      </w:pPr>
      <w:r>
        <w:t xml:space="preserve">Ryan Hubrich: President </w:t>
      </w:r>
    </w:p>
    <w:p w14:paraId="2CC519B2" w14:textId="77777777" w:rsidR="007C0E42" w:rsidRPr="007C0E42" w:rsidRDefault="007C0E42" w:rsidP="007C0E42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Muhummad Starks: Vise President </w:t>
      </w:r>
    </w:p>
    <w:p w14:paraId="754757F6" w14:textId="77777777" w:rsidR="00121D13" w:rsidRPr="00121D13" w:rsidRDefault="007C0E42" w:rsidP="007C0E42">
      <w:pPr>
        <w:pStyle w:val="ListParagraph"/>
        <w:numPr>
          <w:ilvl w:val="1"/>
          <w:numId w:val="1"/>
        </w:numPr>
      </w:pPr>
      <w:r w:rsidRPr="00571F78">
        <w:rPr>
          <w:rFonts w:ascii="Arial" w:hAnsi="Arial" w:cs="Arial"/>
          <w:color w:val="222222"/>
          <w:sz w:val="19"/>
          <w:szCs w:val="19"/>
          <w:shd w:val="clear" w:color="auto" w:fill="FFFFFF"/>
        </w:rPr>
        <w:t>Demetrius</w:t>
      </w:r>
      <w:r w:rsidR="00571F78" w:rsidRPr="00571F7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Carter</w:t>
      </w:r>
      <w:r w:rsidRPr="00571F7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Treasurer </w:t>
      </w:r>
      <w:r w:rsidR="00121D1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2CC519B3" w14:textId="4D067CD7" w:rsidR="007C0E42" w:rsidRPr="00571F78" w:rsidRDefault="00121D13" w:rsidP="00121D13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(Note:  Demetrius Carter has been replaced by Maurice Jackson)</w:t>
      </w:r>
    </w:p>
    <w:p w14:paraId="6BD76AFE" w14:textId="327EC97C" w:rsidR="00121D13" w:rsidRPr="007454CD" w:rsidRDefault="007C0E42" w:rsidP="00121D13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Ivanna Khmelovska: Secretary </w:t>
      </w:r>
    </w:p>
    <w:p w14:paraId="2CC519B5" w14:textId="6915291F" w:rsidR="007454CD" w:rsidRPr="007454CD" w:rsidRDefault="007454CD" w:rsidP="007C0E42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Dr. William Mills: </w:t>
      </w:r>
      <w:r w:rsidR="00121D13"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Advisor</w:t>
      </w:r>
    </w:p>
    <w:p w14:paraId="2CC519B6" w14:textId="77777777" w:rsidR="007437D0" w:rsidRPr="007437D0" w:rsidRDefault="007437D0" w:rsidP="007437D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437D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Headquarter Staff: </w:t>
      </w:r>
    </w:p>
    <w:p w14:paraId="2CC519B7" w14:textId="77777777" w:rsidR="007437D0" w:rsidRDefault="007437D0" w:rsidP="007437D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Susan Clark </w:t>
      </w:r>
    </w:p>
    <w:p w14:paraId="2CC519B8" w14:textId="77777777" w:rsidR="007437D0" w:rsidRDefault="007437D0" w:rsidP="007437D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Steven Hanson </w:t>
      </w:r>
    </w:p>
    <w:p w14:paraId="2CC519B9" w14:textId="77777777" w:rsidR="007437D0" w:rsidRPr="007437D0" w:rsidRDefault="007437D0" w:rsidP="007437D0">
      <w:pPr>
        <w:pStyle w:val="ListParagraph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CC519BA" w14:textId="77777777" w:rsidR="007454CD" w:rsidRPr="007454CD" w:rsidRDefault="007454CD" w:rsidP="007454CD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Introduction of student members</w:t>
      </w:r>
    </w:p>
    <w:p w14:paraId="2CC519BB" w14:textId="77777777" w:rsidR="007454CD" w:rsidRPr="007454CD" w:rsidRDefault="007454CD" w:rsidP="007454CD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Benefits of joining ASSE </w:t>
      </w:r>
    </w:p>
    <w:p w14:paraId="2CC519BC" w14:textId="77777777" w:rsidR="007454CD" w:rsidRPr="007454CD" w:rsidRDefault="007454CD" w:rsidP="007454CD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Networking </w:t>
      </w:r>
    </w:p>
    <w:p w14:paraId="2CC519BD" w14:textId="77777777" w:rsidR="007454CD" w:rsidRPr="007454CD" w:rsidRDefault="007454CD" w:rsidP="007454CD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Education </w:t>
      </w:r>
    </w:p>
    <w:p w14:paraId="2CC519BE" w14:textId="77777777" w:rsidR="007437D0" w:rsidRPr="00121D13" w:rsidRDefault="007454CD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Possibilities for internships, job shadowing, etc. </w:t>
      </w:r>
      <w:r w:rsidR="00270670">
        <w:t xml:space="preserve">  </w:t>
      </w:r>
    </w:p>
    <w:p w14:paraId="0CF02358" w14:textId="42F0E639" w:rsidR="00121D13" w:rsidRPr="007437D0" w:rsidRDefault="00121D13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Presentation will be posted to new website or Huskielink</w:t>
      </w:r>
    </w:p>
    <w:p w14:paraId="2CC519BF" w14:textId="77777777" w:rsidR="007437D0" w:rsidRDefault="007437D0" w:rsidP="007437D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Nominations needed (Discussed positions &amp; will nominate during next meeting) </w:t>
      </w:r>
    </w:p>
    <w:p w14:paraId="2CC519C0" w14:textId="77777777" w:rsidR="007437D0" w:rsidRDefault="007437D0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Treasurer (fall/spring) </w:t>
      </w:r>
    </w:p>
    <w:p w14:paraId="2CC519C1" w14:textId="77777777" w:rsidR="007437D0" w:rsidRDefault="007437D0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Communications (fall/spring)</w:t>
      </w:r>
    </w:p>
    <w:p w14:paraId="2CC519C2" w14:textId="77777777" w:rsidR="007437D0" w:rsidRDefault="007437D0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President (Spring) </w:t>
      </w:r>
    </w:p>
    <w:p w14:paraId="2CC519C3" w14:textId="77777777" w:rsidR="007437D0" w:rsidRPr="007437D0" w:rsidRDefault="007437D0" w:rsidP="007437D0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VP (Spring) </w:t>
      </w:r>
    </w:p>
    <w:p w14:paraId="2CC519C4" w14:textId="77777777" w:rsidR="00750092" w:rsidRPr="00750092" w:rsidRDefault="00750092" w:rsidP="00750092">
      <w:pPr>
        <w:pStyle w:val="ListParagraph"/>
        <w:ind w:left="144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CC519C5" w14:textId="77777777" w:rsidR="00750092" w:rsidRDefault="00750092" w:rsidP="00750092">
      <w:pPr>
        <w:pStyle w:val="ListParagraph"/>
        <w:numPr>
          <w:ilvl w:val="0"/>
          <w:numId w:val="1"/>
        </w:numPr>
      </w:pPr>
      <w:r>
        <w:t>Schedule of events</w:t>
      </w:r>
    </w:p>
    <w:p w14:paraId="2CC519C6" w14:textId="77777777" w:rsidR="00750092" w:rsidRDefault="00750092" w:rsidP="00750092">
      <w:pPr>
        <w:pStyle w:val="ListParagraph"/>
        <w:numPr>
          <w:ilvl w:val="1"/>
          <w:numId w:val="1"/>
        </w:numPr>
      </w:pPr>
      <w:r>
        <w:t xml:space="preserve"> CEET Welcome Days picnic on Sept. 9</w:t>
      </w:r>
      <w:r w:rsidRPr="00750092">
        <w:rPr>
          <w:vertAlign w:val="superscript"/>
        </w:rPr>
        <w:t>th</w:t>
      </w:r>
      <w:r>
        <w:t xml:space="preserve"> – EB Garden road entrance</w:t>
      </w:r>
      <w:r w:rsidR="007437D0">
        <w:t xml:space="preserve"> 11:00AM-2:00PM</w:t>
      </w:r>
      <w:r>
        <w:t>.</w:t>
      </w:r>
    </w:p>
    <w:p w14:paraId="2CC519C7" w14:textId="77777777" w:rsidR="00750092" w:rsidRDefault="00750092" w:rsidP="00750092">
      <w:pPr>
        <w:pStyle w:val="ListParagraph"/>
        <w:numPr>
          <w:ilvl w:val="1"/>
          <w:numId w:val="1"/>
        </w:numPr>
      </w:pPr>
      <w:r>
        <w:t xml:space="preserve">All ASSE Members are welcome to join us! </w:t>
      </w:r>
    </w:p>
    <w:p w14:paraId="2CC519C8" w14:textId="77777777" w:rsidR="007437D0" w:rsidRDefault="007437D0" w:rsidP="007437D0">
      <w:pPr>
        <w:pStyle w:val="ListParagraph"/>
        <w:ind w:left="2520"/>
      </w:pPr>
    </w:p>
    <w:p w14:paraId="2CC519C9" w14:textId="77777777" w:rsidR="00750092" w:rsidRDefault="007437D0" w:rsidP="007437D0">
      <w:pPr>
        <w:pStyle w:val="ListParagraph"/>
        <w:numPr>
          <w:ilvl w:val="0"/>
          <w:numId w:val="5"/>
        </w:numPr>
      </w:pPr>
      <w:r>
        <w:t xml:space="preserve">ASSE Future Safety Leaders Conference November 5-6 2015. Lombard IL </w:t>
      </w:r>
    </w:p>
    <w:p w14:paraId="2CC519CA" w14:textId="77777777" w:rsidR="007437D0" w:rsidRDefault="007437D0" w:rsidP="007437D0">
      <w:pPr>
        <w:pStyle w:val="ListParagraph"/>
        <w:numPr>
          <w:ilvl w:val="2"/>
          <w:numId w:val="2"/>
        </w:numPr>
      </w:pPr>
      <w:r>
        <w:t>essays for admission to the conference are due by 9/10/2015</w:t>
      </w:r>
    </w:p>
    <w:p w14:paraId="2CC519CB" w14:textId="77777777" w:rsidR="007437D0" w:rsidRDefault="007437D0" w:rsidP="007437D0">
      <w:pPr>
        <w:pStyle w:val="ListParagraph"/>
        <w:numPr>
          <w:ilvl w:val="2"/>
          <w:numId w:val="1"/>
        </w:numPr>
      </w:pPr>
      <w:r>
        <w:t xml:space="preserve">Link for Essay Guidelines   </w:t>
      </w:r>
      <w:hyperlink r:id="rId5" w:history="1">
        <w:r w:rsidRPr="00AD4AEF">
          <w:rPr>
            <w:rStyle w:val="Hyperlink"/>
          </w:rPr>
          <w:t>http://www.asse.org/membership/student_fslc/</w:t>
        </w:r>
      </w:hyperlink>
    </w:p>
    <w:p w14:paraId="2CC519CC" w14:textId="77777777" w:rsidR="007437D0" w:rsidRDefault="007437D0" w:rsidP="007437D0">
      <w:pPr>
        <w:pStyle w:val="ListParagraph"/>
        <w:numPr>
          <w:ilvl w:val="0"/>
          <w:numId w:val="5"/>
        </w:numPr>
      </w:pPr>
      <w:r>
        <w:t xml:space="preserve">Monday Sept. 14th, 2015 </w:t>
      </w:r>
    </w:p>
    <w:p w14:paraId="2CC519CD" w14:textId="77777777" w:rsidR="007437D0" w:rsidRDefault="007437D0" w:rsidP="007437D0">
      <w:pPr>
        <w:pStyle w:val="ListParagraph"/>
        <w:numPr>
          <w:ilvl w:val="2"/>
          <w:numId w:val="5"/>
        </w:numPr>
      </w:pPr>
      <w:r>
        <w:t xml:space="preserve">Fall Protection Demonstration </w:t>
      </w:r>
    </w:p>
    <w:p w14:paraId="2CC519CE" w14:textId="77777777" w:rsidR="007437D0" w:rsidRDefault="007437D0" w:rsidP="007437D0">
      <w:pPr>
        <w:pStyle w:val="ListParagraph"/>
        <w:numPr>
          <w:ilvl w:val="2"/>
          <w:numId w:val="5"/>
        </w:numPr>
      </w:pPr>
      <w:r>
        <w:t>DBI – SALA</w:t>
      </w:r>
    </w:p>
    <w:p w14:paraId="2CC519CF" w14:textId="77777777" w:rsidR="007437D0" w:rsidRDefault="007437D0" w:rsidP="007437D0">
      <w:pPr>
        <w:pStyle w:val="ListParagraph"/>
        <w:numPr>
          <w:ilvl w:val="2"/>
          <w:numId w:val="5"/>
        </w:numPr>
      </w:pPr>
      <w:r>
        <w:t xml:space="preserve"> </w:t>
      </w:r>
      <w:hyperlink r:id="rId6" w:history="1">
        <w:r w:rsidRPr="00AD4AEF">
          <w:rPr>
            <w:rStyle w:val="Hyperlink"/>
          </w:rPr>
          <w:t>http://www.fallprotectionpros.com/manufacturer/dbi-sala-fall-protection.html</w:t>
        </w:r>
      </w:hyperlink>
    </w:p>
    <w:p w14:paraId="2CC519D0" w14:textId="77777777" w:rsidR="00750092" w:rsidRDefault="00750092" w:rsidP="00750092">
      <w:pPr>
        <w:pStyle w:val="ListParagraph"/>
        <w:numPr>
          <w:ilvl w:val="0"/>
          <w:numId w:val="2"/>
        </w:numPr>
      </w:pPr>
      <w:r>
        <w:t>Chicagoland Safety, Health &amp; Environmental Conference – September 21-24, 2015</w:t>
      </w:r>
    </w:p>
    <w:p w14:paraId="2CC519D1" w14:textId="77777777" w:rsidR="00750092" w:rsidRDefault="00455777" w:rsidP="007437D0">
      <w:pPr>
        <w:pStyle w:val="ListParagraph"/>
        <w:numPr>
          <w:ilvl w:val="2"/>
          <w:numId w:val="1"/>
        </w:numPr>
      </w:pPr>
      <w:r>
        <w:t>Volunteer</w:t>
      </w:r>
      <w:r w:rsidR="00750092">
        <w:t xml:space="preserve"> opportunity = free admission</w:t>
      </w:r>
      <w:r w:rsidR="007437D0">
        <w:t xml:space="preserve">, but we need to contact the organizers in advance! </w:t>
      </w:r>
      <w:r w:rsidR="00750092">
        <w:t xml:space="preserve"> </w:t>
      </w:r>
      <w:r w:rsidR="007437D0">
        <w:t xml:space="preserve">(See Dr. Mills) </w:t>
      </w:r>
    </w:p>
    <w:p w14:paraId="2CC519D2" w14:textId="77777777" w:rsidR="000410DD" w:rsidRDefault="000410DD" w:rsidP="00750092">
      <w:pPr>
        <w:pStyle w:val="ListParagraph"/>
        <w:numPr>
          <w:ilvl w:val="0"/>
          <w:numId w:val="2"/>
        </w:numPr>
      </w:pPr>
      <w:r>
        <w:t>Resume Writing &amp; Review Workshop prior to NIU Job fair</w:t>
      </w:r>
    </w:p>
    <w:p w14:paraId="2CC519D3" w14:textId="77777777" w:rsidR="00750092" w:rsidRDefault="00750092" w:rsidP="000410DD">
      <w:pPr>
        <w:pStyle w:val="ListParagraph"/>
        <w:ind w:left="1440"/>
      </w:pPr>
      <w:r>
        <w:lastRenderedPageBreak/>
        <w:t xml:space="preserve"> </w:t>
      </w:r>
    </w:p>
    <w:p w14:paraId="2CC519D4" w14:textId="77777777" w:rsidR="000410DD" w:rsidRDefault="00750092" w:rsidP="000410DD">
      <w:pPr>
        <w:pStyle w:val="ListParagraph"/>
        <w:numPr>
          <w:ilvl w:val="0"/>
          <w:numId w:val="1"/>
        </w:numPr>
      </w:pPr>
      <w:r>
        <w:t xml:space="preserve">5.  </w:t>
      </w:r>
      <w:r w:rsidR="000410DD">
        <w:t>Will v</w:t>
      </w:r>
      <w:r>
        <w:t>ote on CPR/AED training</w:t>
      </w:r>
      <w:r w:rsidR="000410DD">
        <w:t xml:space="preserve"> at later meeting </w:t>
      </w:r>
    </w:p>
    <w:p w14:paraId="2CC519D5" w14:textId="77777777" w:rsidR="00750092" w:rsidRDefault="000410DD" w:rsidP="000410DD">
      <w:pPr>
        <w:pStyle w:val="ListParagraph"/>
        <w:numPr>
          <w:ilvl w:val="0"/>
          <w:numId w:val="1"/>
        </w:numPr>
      </w:pPr>
      <w:r>
        <w:t xml:space="preserve">Next Meeting will be on September 14th. </w:t>
      </w:r>
      <w:r w:rsidR="00750092">
        <w:tab/>
      </w:r>
    </w:p>
    <w:p w14:paraId="2EBCFE76" w14:textId="5261F23C" w:rsidR="00121D13" w:rsidRDefault="00121D13" w:rsidP="000410DD">
      <w:pPr>
        <w:pStyle w:val="ListParagraph"/>
        <w:numPr>
          <w:ilvl w:val="0"/>
          <w:numId w:val="1"/>
        </w:numPr>
      </w:pPr>
      <w:r>
        <w:t xml:space="preserve">Note added during preparation of minutes:   The current NIU ASSE website will not be supported by NIU going forward.  The NIU ASSE Student Section is looking into various options. </w:t>
      </w:r>
      <w:bookmarkStart w:id="0" w:name="_GoBack"/>
      <w:bookmarkEnd w:id="0"/>
    </w:p>
    <w:p w14:paraId="2CC519D6" w14:textId="77777777" w:rsidR="00270670" w:rsidRDefault="00270670" w:rsidP="00460559">
      <w:r>
        <w:t xml:space="preserve"> </w:t>
      </w:r>
    </w:p>
    <w:sectPr w:rsidR="00270670" w:rsidSect="00B5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1B"/>
    <w:multiLevelType w:val="hybridMultilevel"/>
    <w:tmpl w:val="F7E0ED9C"/>
    <w:lvl w:ilvl="0" w:tplc="58DAF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556"/>
    <w:multiLevelType w:val="hybridMultilevel"/>
    <w:tmpl w:val="5B1CD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F012B"/>
    <w:multiLevelType w:val="hybridMultilevel"/>
    <w:tmpl w:val="0ECE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63635"/>
    <w:multiLevelType w:val="hybridMultilevel"/>
    <w:tmpl w:val="7B1C4D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801577"/>
    <w:multiLevelType w:val="hybridMultilevel"/>
    <w:tmpl w:val="E0362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15"/>
    <w:rsid w:val="000410DD"/>
    <w:rsid w:val="00121D13"/>
    <w:rsid w:val="00270670"/>
    <w:rsid w:val="002E2415"/>
    <w:rsid w:val="003C59CC"/>
    <w:rsid w:val="00455777"/>
    <w:rsid w:val="00460559"/>
    <w:rsid w:val="00571F78"/>
    <w:rsid w:val="007437D0"/>
    <w:rsid w:val="007454CD"/>
    <w:rsid w:val="00750092"/>
    <w:rsid w:val="00780663"/>
    <w:rsid w:val="007C0E42"/>
    <w:rsid w:val="00870003"/>
    <w:rsid w:val="00B574BB"/>
    <w:rsid w:val="00D3383E"/>
    <w:rsid w:val="00D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19AD"/>
  <w15:docId w15:val="{D018FA84-38F6-4250-93B3-BA4BB2E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lprotectionpros.com/manufacturer/dbi-sala-fall-protection.html" TargetMode="External"/><Relationship Id="rId5" Type="http://schemas.openxmlformats.org/officeDocument/2006/relationships/hyperlink" Target="http://www.asse.org/membership/student_fsl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wjm III</cp:lastModifiedBy>
  <cp:revision>3</cp:revision>
  <dcterms:created xsi:type="dcterms:W3CDTF">2015-10-01T22:43:00Z</dcterms:created>
  <dcterms:modified xsi:type="dcterms:W3CDTF">2015-10-04T17:34:00Z</dcterms:modified>
</cp:coreProperties>
</file>